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017E7" w14:textId="77777777" w:rsidR="00533779" w:rsidRDefault="00533779">
      <w:r>
        <w:t>Sender(s)</w:t>
      </w:r>
    </w:p>
    <w:p w14:paraId="2971FAD8" w14:textId="77777777" w:rsidR="00533779" w:rsidRDefault="00533779"/>
    <w:p w14:paraId="14B108F6" w14:textId="77777777" w:rsidR="007217D5" w:rsidRDefault="00533779">
      <w:r>
        <w:t>Your names</w:t>
      </w:r>
    </w:p>
    <w:p w14:paraId="66B18CB2" w14:textId="77777777" w:rsidR="00533779" w:rsidRDefault="00533779">
      <w:r>
        <w:t xml:space="preserve">455 </w:t>
      </w:r>
      <w:proofErr w:type="spellStart"/>
      <w:r>
        <w:t>Silin</w:t>
      </w:r>
      <w:proofErr w:type="spellEnd"/>
      <w:r>
        <w:t xml:space="preserve"> Forest Road</w:t>
      </w:r>
    </w:p>
    <w:p w14:paraId="446F85DF" w14:textId="77777777" w:rsidR="00533779" w:rsidRDefault="00533779">
      <w:r>
        <w:t>Room 224</w:t>
      </w:r>
    </w:p>
    <w:p w14:paraId="056F837F" w14:textId="77777777" w:rsidR="00533779" w:rsidRDefault="00A31369">
      <w:r>
        <w:t>Fort McM</w:t>
      </w:r>
      <w:r w:rsidR="00533779">
        <w:t>urray AB T9H 3S5</w:t>
      </w:r>
    </w:p>
    <w:p w14:paraId="22145D8E" w14:textId="77777777" w:rsidR="00533779" w:rsidRDefault="00533779"/>
    <w:p w14:paraId="0255CFD4" w14:textId="77777777" w:rsidR="00533779" w:rsidRDefault="00533779">
      <w:r>
        <w:t>Receiver</w:t>
      </w:r>
    </w:p>
    <w:p w14:paraId="3112B72E" w14:textId="77777777" w:rsidR="00533779" w:rsidRDefault="00533779"/>
    <w:p w14:paraId="360A3E46" w14:textId="77777777" w:rsidR="00533779" w:rsidRDefault="00533779">
      <w:r>
        <w:t>Justin Trudeau</w:t>
      </w:r>
    </w:p>
    <w:p w14:paraId="4203D6C0" w14:textId="77777777" w:rsidR="00533779" w:rsidRDefault="00533779">
      <w:pPr>
        <w:rPr>
          <w:i/>
        </w:rPr>
      </w:pPr>
      <w:r>
        <w:t xml:space="preserve">Prime Minister of the </w:t>
      </w:r>
      <w:r w:rsidRPr="00533779">
        <w:rPr>
          <w:i/>
        </w:rPr>
        <w:t>Government of Canada</w:t>
      </w:r>
    </w:p>
    <w:p w14:paraId="28525CFE" w14:textId="77777777" w:rsidR="00533779" w:rsidRDefault="00533779">
      <w:r>
        <w:t>24 Sussex Drive</w:t>
      </w:r>
    </w:p>
    <w:p w14:paraId="7AC63C8F" w14:textId="77777777" w:rsidR="00533779" w:rsidRDefault="00533779">
      <w:r>
        <w:t>Ottawa, ON K1A 0R6</w:t>
      </w:r>
    </w:p>
    <w:p w14:paraId="220E344F" w14:textId="77777777" w:rsidR="00533779" w:rsidRDefault="00533779"/>
    <w:p w14:paraId="15F98601" w14:textId="77777777" w:rsidR="00533779" w:rsidRDefault="00533779">
      <w:r>
        <w:t>Your task:</w:t>
      </w:r>
    </w:p>
    <w:p w14:paraId="20969CE5" w14:textId="77777777" w:rsidR="00533779" w:rsidRDefault="00533779"/>
    <w:p w14:paraId="4D0DD070" w14:textId="77777777" w:rsidR="00533779" w:rsidRDefault="00533779">
      <w:r>
        <w:t>Write a letter to PM Justin Trudeau that answers the question in your handout, “To what extent should Canada provide refugee status to all people who request it?”</w:t>
      </w:r>
    </w:p>
    <w:p w14:paraId="26022AF6" w14:textId="77777777" w:rsidR="00533779" w:rsidRDefault="00533779"/>
    <w:p w14:paraId="3C36E3C7" w14:textId="77777777" w:rsidR="00533779" w:rsidRDefault="00533779">
      <w:r>
        <w:t>You should include information about the Immigration and Protection Act (2002)</w:t>
      </w:r>
      <w:proofErr w:type="gramStart"/>
      <w:r>
        <w:t>,  Canada’s</w:t>
      </w:r>
      <w:proofErr w:type="gramEnd"/>
      <w:r>
        <w:t xml:space="preserve"> commitment to accepting refugees today versus how we did in the past, and may include discussion of </w:t>
      </w:r>
      <w:proofErr w:type="spellStart"/>
      <w:r>
        <w:t>Satnam</w:t>
      </w:r>
      <w:proofErr w:type="spellEnd"/>
      <w:r>
        <w:t xml:space="preserve"> Singh and the Immigration and Refugee Board.</w:t>
      </w:r>
    </w:p>
    <w:p w14:paraId="20CD1CEA" w14:textId="77777777" w:rsidR="00533779" w:rsidRDefault="00533779"/>
    <w:p w14:paraId="77DB0BC1" w14:textId="77777777" w:rsidR="00533779" w:rsidRDefault="00533779">
      <w:r>
        <w:t>You should also clearly state the depth and limits that you see refugees as a fit for Canada and justify your thesis.</w:t>
      </w:r>
    </w:p>
    <w:p w14:paraId="295EE7A5" w14:textId="77777777" w:rsidR="00533779" w:rsidRDefault="00533779"/>
    <w:p w14:paraId="38E97A96" w14:textId="1A6A4F7D" w:rsidR="00533779" w:rsidRPr="00533779" w:rsidRDefault="00533779">
      <w:r>
        <w:t>You may use your textbook, notes, handout or research for information to support your position.</w:t>
      </w:r>
      <w:r w:rsidR="0078464C">
        <w:t xml:space="preserve">  You may also use your business letter guideline as a reference tool.</w:t>
      </w:r>
      <w:bookmarkStart w:id="0" w:name="_GoBack"/>
      <w:bookmarkEnd w:id="0"/>
    </w:p>
    <w:sectPr w:rsidR="00533779" w:rsidRPr="00533779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9"/>
    <w:rsid w:val="00533779"/>
    <w:rsid w:val="007217D5"/>
    <w:rsid w:val="0078464C"/>
    <w:rsid w:val="00A31369"/>
    <w:rsid w:val="00AF1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39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755</Characters>
  <Application>Microsoft Macintosh Word</Application>
  <DocSecurity>0</DocSecurity>
  <Lines>6</Lines>
  <Paragraphs>1</Paragraphs>
  <ScaleCrop>false</ScaleCrop>
  <Company>Fort McMurray Catholic School District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3</cp:revision>
  <dcterms:created xsi:type="dcterms:W3CDTF">2017-03-14T21:58:00Z</dcterms:created>
  <dcterms:modified xsi:type="dcterms:W3CDTF">2017-03-14T22:11:00Z</dcterms:modified>
</cp:coreProperties>
</file>