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88D71" w14:textId="77777777" w:rsidR="00F30A37" w:rsidRDefault="00032D08">
      <w:pPr>
        <w:pStyle w:val="Heading2"/>
        <w:ind w:left="2160" w:firstLine="720"/>
      </w:pPr>
      <w:bookmarkStart w:id="0" w:name="_lca07pidgkh4" w:colFirst="0" w:colLast="0"/>
      <w:bookmarkEnd w:id="0"/>
      <w:r>
        <w:t>Envelope</w:t>
      </w:r>
    </w:p>
    <w:p w14:paraId="21570AE2" w14:textId="77777777" w:rsidR="00F30A37" w:rsidRDefault="00032D08">
      <w:pPr>
        <w:rPr>
          <w:rFonts w:ascii="Times New Roman" w:eastAsia="Times New Roman" w:hAnsi="Times New Roman" w:cs="Times New Roman"/>
          <w:sz w:val="24"/>
          <w:szCs w:val="24"/>
        </w:rPr>
      </w:pPr>
      <w:r>
        <w:rPr>
          <w:rFonts w:ascii="Times New Roman" w:eastAsia="Times New Roman" w:hAnsi="Times New Roman" w:cs="Times New Roman"/>
          <w:sz w:val="24"/>
          <w:szCs w:val="24"/>
        </w:rPr>
        <w:t>JAMIE GARDNER</w:t>
      </w:r>
    </w:p>
    <w:p w14:paraId="23494A0F" w14:textId="77777777" w:rsidR="00F30A37" w:rsidRDefault="00032D08">
      <w:pPr>
        <w:rPr>
          <w:rFonts w:ascii="Times New Roman" w:eastAsia="Times New Roman" w:hAnsi="Times New Roman" w:cs="Times New Roman"/>
          <w:sz w:val="24"/>
          <w:szCs w:val="24"/>
        </w:rPr>
      </w:pPr>
      <w:r>
        <w:rPr>
          <w:rFonts w:ascii="Times New Roman" w:eastAsia="Times New Roman" w:hAnsi="Times New Roman" w:cs="Times New Roman"/>
          <w:sz w:val="24"/>
          <w:szCs w:val="24"/>
        </w:rPr>
        <w:t>14522 187 AVE</w:t>
      </w:r>
    </w:p>
    <w:p w14:paraId="4DAADFA4" w14:textId="77777777" w:rsidR="00F30A37" w:rsidRDefault="00032D08">
      <w:pPr>
        <w:rPr>
          <w:rFonts w:ascii="Times New Roman" w:eastAsia="Times New Roman" w:hAnsi="Times New Roman" w:cs="Times New Roman"/>
          <w:sz w:val="24"/>
          <w:szCs w:val="24"/>
        </w:rPr>
      </w:pPr>
      <w:r>
        <w:rPr>
          <w:rFonts w:ascii="Times New Roman" w:eastAsia="Times New Roman" w:hAnsi="Times New Roman" w:cs="Times New Roman"/>
          <w:sz w:val="24"/>
          <w:szCs w:val="24"/>
        </w:rPr>
        <w:t>NEWSOME AB T6Y 0W8</w:t>
      </w:r>
    </w:p>
    <w:p w14:paraId="2F526747" w14:textId="77777777" w:rsidR="00F30A37" w:rsidRDefault="00F30A37">
      <w:pPr>
        <w:rPr>
          <w:rFonts w:ascii="Times New Roman" w:eastAsia="Times New Roman" w:hAnsi="Times New Roman" w:cs="Times New Roman"/>
          <w:sz w:val="24"/>
          <w:szCs w:val="24"/>
        </w:rPr>
      </w:pPr>
    </w:p>
    <w:p w14:paraId="0750DA53" w14:textId="77777777" w:rsidR="00F30A37" w:rsidRDefault="00F30A37">
      <w:pPr>
        <w:rPr>
          <w:rFonts w:ascii="Times New Roman" w:eastAsia="Times New Roman" w:hAnsi="Times New Roman" w:cs="Times New Roman"/>
          <w:sz w:val="24"/>
          <w:szCs w:val="24"/>
        </w:rPr>
      </w:pPr>
    </w:p>
    <w:p w14:paraId="43D4593A" w14:textId="77777777" w:rsidR="00F30A37" w:rsidRDefault="00032D0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HELEN WESTMINSTER</w:t>
      </w:r>
    </w:p>
    <w:p w14:paraId="446FCCF4" w14:textId="77777777" w:rsidR="00F30A37" w:rsidRDefault="00032D0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CHAIRPERSON</w:t>
      </w:r>
    </w:p>
    <w:p w14:paraId="1016800A" w14:textId="77777777" w:rsidR="00F30A37" w:rsidRDefault="00032D0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CARVER SCHOOL BOARD</w:t>
      </w:r>
    </w:p>
    <w:p w14:paraId="4A3AB97A" w14:textId="77777777" w:rsidR="00F30A37" w:rsidRDefault="00032D08">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 BOX 5140</w:t>
      </w:r>
    </w:p>
    <w:p w14:paraId="49EA5FDA" w14:textId="77777777" w:rsidR="00F30A37" w:rsidRDefault="00032D08">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CARRINGTON AB T2A 4S7</w:t>
      </w:r>
    </w:p>
    <w:p w14:paraId="3F6C0291" w14:textId="77777777" w:rsidR="00F30A37" w:rsidRDefault="00F30A37">
      <w:pPr>
        <w:ind w:left="1440" w:firstLine="720"/>
        <w:rPr>
          <w:rFonts w:ascii="Times New Roman" w:eastAsia="Times New Roman" w:hAnsi="Times New Roman" w:cs="Times New Roman"/>
          <w:sz w:val="24"/>
          <w:szCs w:val="24"/>
        </w:rPr>
      </w:pPr>
    </w:p>
    <w:p w14:paraId="2DAB3C62" w14:textId="77777777" w:rsidR="00F30A37" w:rsidRDefault="00F30A37">
      <w:pPr>
        <w:ind w:left="1440" w:firstLine="720"/>
        <w:rPr>
          <w:rFonts w:ascii="Times New Roman" w:eastAsia="Times New Roman" w:hAnsi="Times New Roman" w:cs="Times New Roman"/>
          <w:sz w:val="24"/>
          <w:szCs w:val="24"/>
        </w:rPr>
      </w:pPr>
    </w:p>
    <w:p w14:paraId="1D384EED" w14:textId="77777777" w:rsidR="00F30A37" w:rsidRDefault="00032D08">
      <w:pPr>
        <w:pStyle w:val="Heading2"/>
        <w:ind w:left="2160" w:firstLine="720"/>
      </w:pPr>
      <w:bookmarkStart w:id="1" w:name="_2efd6lmgv6s" w:colFirst="0" w:colLast="0"/>
      <w:bookmarkEnd w:id="1"/>
      <w:r>
        <w:t>Inside</w:t>
      </w:r>
    </w:p>
    <w:p w14:paraId="14388CFA"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14522 187 Ave</w:t>
      </w:r>
    </w:p>
    <w:p w14:paraId="5885131C"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Newsome AB T6Y 0W8</w:t>
      </w:r>
    </w:p>
    <w:p w14:paraId="043AED2C"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March 18, 2018</w:t>
      </w:r>
    </w:p>
    <w:p w14:paraId="63A955D9" w14:textId="77777777" w:rsidR="00F30A37" w:rsidRDefault="00F30A37">
      <w:pPr>
        <w:rPr>
          <w:rFonts w:ascii="Times New Roman" w:eastAsia="Times New Roman" w:hAnsi="Times New Roman" w:cs="Times New Roman"/>
        </w:rPr>
      </w:pPr>
    </w:p>
    <w:p w14:paraId="724F4DC1" w14:textId="77777777" w:rsidR="00F30A37" w:rsidRDefault="00F30A37">
      <w:pPr>
        <w:rPr>
          <w:rFonts w:ascii="Times New Roman" w:eastAsia="Times New Roman" w:hAnsi="Times New Roman" w:cs="Times New Roman"/>
        </w:rPr>
      </w:pPr>
    </w:p>
    <w:p w14:paraId="6766E2D7"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Helen Westminster, Chairperson</w:t>
      </w:r>
    </w:p>
    <w:p w14:paraId="71194A83"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Carver School Board</w:t>
      </w:r>
    </w:p>
    <w:p w14:paraId="724C7FD1"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PO Box 5140</w:t>
      </w:r>
    </w:p>
    <w:p w14:paraId="7BD07B6B"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Carrington AB T2A 4S7</w:t>
      </w:r>
    </w:p>
    <w:p w14:paraId="081BB9E0" w14:textId="77777777" w:rsidR="00F30A37" w:rsidRDefault="00F30A37">
      <w:pPr>
        <w:rPr>
          <w:rFonts w:ascii="Times New Roman" w:eastAsia="Times New Roman" w:hAnsi="Times New Roman" w:cs="Times New Roman"/>
        </w:rPr>
      </w:pPr>
    </w:p>
    <w:p w14:paraId="2AB67F8C" w14:textId="77777777" w:rsidR="00F30A37" w:rsidRDefault="00F30A37">
      <w:pPr>
        <w:rPr>
          <w:rFonts w:ascii="Times New Roman" w:eastAsia="Times New Roman" w:hAnsi="Times New Roman" w:cs="Times New Roman"/>
        </w:rPr>
      </w:pPr>
    </w:p>
    <w:p w14:paraId="3647E80A" w14:textId="77777777" w:rsidR="004C399E" w:rsidRDefault="004C399E">
      <w:pPr>
        <w:rPr>
          <w:rFonts w:ascii="Times New Roman" w:eastAsia="Times New Roman" w:hAnsi="Times New Roman" w:cs="Times New Roman"/>
        </w:rPr>
      </w:pPr>
    </w:p>
    <w:p w14:paraId="7F9D9ABA"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Dear Mrs. Westminster:</w:t>
      </w:r>
    </w:p>
    <w:p w14:paraId="5C45BC44" w14:textId="77777777" w:rsidR="00F30A37" w:rsidRDefault="00F30A37">
      <w:pPr>
        <w:rPr>
          <w:rFonts w:ascii="Times New Roman" w:eastAsia="Times New Roman" w:hAnsi="Times New Roman" w:cs="Times New Roman"/>
        </w:rPr>
      </w:pPr>
    </w:p>
    <w:p w14:paraId="7A546FB7" w14:textId="77777777" w:rsidR="00F30A37" w:rsidRDefault="00F30A37">
      <w:pPr>
        <w:rPr>
          <w:rFonts w:ascii="Times New Roman" w:eastAsia="Times New Roman" w:hAnsi="Times New Roman" w:cs="Times New Roman"/>
        </w:rPr>
      </w:pPr>
    </w:p>
    <w:p w14:paraId="144EB8B8"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My name is Jamie Gardner, I am a grade nine student attending inspiration school. I am writing to you because I would like to ask for your cooperation in establishing a new homework policy. I, along with many other students feel that a new policy reducing the daily homework time would greatly benefit the education of all the students.</w:t>
      </w:r>
    </w:p>
    <w:p w14:paraId="2B111A6D" w14:textId="77777777" w:rsidR="00F30A37" w:rsidRDefault="00F30A37">
      <w:pPr>
        <w:rPr>
          <w:rFonts w:ascii="Times New Roman" w:eastAsia="Times New Roman" w:hAnsi="Times New Roman" w:cs="Times New Roman"/>
        </w:rPr>
      </w:pPr>
    </w:p>
    <w:p w14:paraId="4A2F8830"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 xml:space="preserve">Although my peers and I understand that homework helps us practice and further understand information we’ve learned that day, we believe that setting guidelines would ensure that unnecessary homework is not given, and that we are not wasting time that could be spent on something useful. This policy would need cooperation among teachers, to make sure the amount of homework assigned is manageable. The time spent on homework daily should increase by ten minutes each grade, starting at grade one. The homework assigned should be relevant to what the students are learning, and the teachers should be flexible to accomodate the needs of all students.  </w:t>
      </w:r>
    </w:p>
    <w:p w14:paraId="1C8862F2" w14:textId="77777777" w:rsidR="00F30A37" w:rsidRDefault="00F30A37">
      <w:pPr>
        <w:rPr>
          <w:rFonts w:ascii="Times New Roman" w:eastAsia="Times New Roman" w:hAnsi="Times New Roman" w:cs="Times New Roman"/>
        </w:rPr>
      </w:pPr>
    </w:p>
    <w:p w14:paraId="374898A9"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lastRenderedPageBreak/>
        <w:t>To put these guidelines into action we would need you to approve and be on board with us so that the teachers would be synergetic. This policy would help ensure that when we get assigned homework it will actually help us to further understand the information we've learned.We can spend the time previously taken up by useless homework to study for important upcoming quizzes and tests. By the daily homework time going up ten minutes by grade, younger students won’t be overwhelmed by the homework load, they will gradually learn responsibility. I vigorously believe that you should agree with me and all my fellow students and bring in this policy.</w:t>
      </w:r>
    </w:p>
    <w:p w14:paraId="77154E74" w14:textId="77777777" w:rsidR="00F30A37" w:rsidRDefault="00F30A37">
      <w:pPr>
        <w:rPr>
          <w:rFonts w:ascii="Times New Roman" w:eastAsia="Times New Roman" w:hAnsi="Times New Roman" w:cs="Times New Roman"/>
        </w:rPr>
      </w:pPr>
    </w:p>
    <w:p w14:paraId="076FA7CA"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 xml:space="preserve">Thank you for your consideration. If you wish to contact me,  I can be reached at 587-123-4567 or </w:t>
      </w:r>
      <w:hyperlink r:id="rId6">
        <w:r>
          <w:rPr>
            <w:rFonts w:ascii="Times New Roman" w:eastAsia="Times New Roman" w:hAnsi="Times New Roman" w:cs="Times New Roman"/>
            <w:color w:val="1155CC"/>
            <w:u w:val="single"/>
          </w:rPr>
          <w:t>jamie.g@gmail.com</w:t>
        </w:r>
      </w:hyperlink>
    </w:p>
    <w:p w14:paraId="6184965F" w14:textId="77777777" w:rsidR="00F30A37" w:rsidRDefault="00F30A37">
      <w:pPr>
        <w:rPr>
          <w:rFonts w:ascii="Times New Roman" w:eastAsia="Times New Roman" w:hAnsi="Times New Roman" w:cs="Times New Roman"/>
        </w:rPr>
      </w:pPr>
    </w:p>
    <w:p w14:paraId="368997E0" w14:textId="77777777" w:rsidR="00F30A37" w:rsidRDefault="00F30A37">
      <w:pPr>
        <w:rPr>
          <w:rFonts w:ascii="Times New Roman" w:eastAsia="Times New Roman" w:hAnsi="Times New Roman" w:cs="Times New Roman"/>
        </w:rPr>
      </w:pPr>
    </w:p>
    <w:p w14:paraId="57942C4A" w14:textId="77777777" w:rsidR="00F30A37" w:rsidRDefault="00F30A37">
      <w:pPr>
        <w:rPr>
          <w:rFonts w:ascii="Times New Roman" w:eastAsia="Times New Roman" w:hAnsi="Times New Roman" w:cs="Times New Roman"/>
        </w:rPr>
      </w:pPr>
    </w:p>
    <w:p w14:paraId="6A73EA66"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Yours sincerely,</w:t>
      </w:r>
    </w:p>
    <w:p w14:paraId="7BF42AE2" w14:textId="77777777" w:rsidR="00F30A37" w:rsidRDefault="00F30A37">
      <w:pPr>
        <w:rPr>
          <w:rFonts w:ascii="Times New Roman" w:eastAsia="Times New Roman" w:hAnsi="Times New Roman" w:cs="Times New Roman"/>
        </w:rPr>
      </w:pPr>
    </w:p>
    <w:p w14:paraId="611E2C84" w14:textId="77777777" w:rsidR="00F30A37" w:rsidRPr="00602E3C" w:rsidRDefault="00032D08">
      <w:pPr>
        <w:rPr>
          <w:rFonts w:ascii="Brush Script MT Italic" w:eastAsia="Playball" w:hAnsi="Brush Script MT Italic" w:cs="Brush Script MT Italic"/>
        </w:rPr>
      </w:pPr>
      <w:r w:rsidRPr="00602E3C">
        <w:rPr>
          <w:rFonts w:ascii="Brush Script MT Italic" w:eastAsia="Playball" w:hAnsi="Brush Script MT Italic" w:cs="Brush Script MT Italic"/>
        </w:rPr>
        <w:t>Jamie Gardner</w:t>
      </w:r>
      <w:bookmarkStart w:id="2" w:name="_GoBack"/>
      <w:bookmarkEnd w:id="2"/>
    </w:p>
    <w:p w14:paraId="5D9EAD13" w14:textId="77777777" w:rsidR="00F30A37" w:rsidRDefault="00F30A37">
      <w:pPr>
        <w:rPr>
          <w:rFonts w:ascii="Times New Roman" w:eastAsia="Times New Roman" w:hAnsi="Times New Roman" w:cs="Times New Roman"/>
        </w:rPr>
      </w:pPr>
    </w:p>
    <w:p w14:paraId="2B62AC09"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Jamie Gardner</w:t>
      </w:r>
    </w:p>
    <w:p w14:paraId="036EB1F6" w14:textId="77777777" w:rsidR="00F30A37" w:rsidRDefault="00F30A37">
      <w:pPr>
        <w:rPr>
          <w:rFonts w:ascii="Times New Roman" w:eastAsia="Times New Roman" w:hAnsi="Times New Roman" w:cs="Times New Roman"/>
        </w:rPr>
      </w:pPr>
    </w:p>
    <w:p w14:paraId="48ADD1EE" w14:textId="77777777" w:rsidR="00F30A37" w:rsidRDefault="00F30A37">
      <w:pPr>
        <w:rPr>
          <w:rFonts w:ascii="Times New Roman" w:eastAsia="Times New Roman" w:hAnsi="Times New Roman" w:cs="Times New Roman"/>
        </w:rPr>
      </w:pPr>
    </w:p>
    <w:p w14:paraId="4F5B6DB4"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 xml:space="preserve">                                                          </w:t>
      </w:r>
    </w:p>
    <w:p w14:paraId="018C6EDB" w14:textId="77777777" w:rsidR="00F30A37" w:rsidRDefault="00032D08">
      <w:pPr>
        <w:rPr>
          <w:rFonts w:ascii="Times New Roman" w:eastAsia="Times New Roman" w:hAnsi="Times New Roman" w:cs="Times New Roman"/>
        </w:rPr>
      </w:pPr>
      <w:r>
        <w:rPr>
          <w:rFonts w:ascii="Times New Roman" w:eastAsia="Times New Roman" w:hAnsi="Times New Roman" w:cs="Times New Roman"/>
        </w:rPr>
        <w:t xml:space="preserve"> </w:t>
      </w:r>
    </w:p>
    <w:p w14:paraId="03858095" w14:textId="77777777" w:rsidR="00F30A37" w:rsidRDefault="00F30A37">
      <w:pPr>
        <w:rPr>
          <w:rFonts w:ascii="Times New Roman" w:eastAsia="Times New Roman" w:hAnsi="Times New Roman" w:cs="Times New Roman"/>
        </w:rPr>
      </w:pPr>
    </w:p>
    <w:p w14:paraId="33A29060" w14:textId="77777777" w:rsidR="00F30A37" w:rsidRDefault="00F30A37">
      <w:pPr>
        <w:rPr>
          <w:rFonts w:ascii="Times New Roman" w:eastAsia="Times New Roman" w:hAnsi="Times New Roman" w:cs="Times New Roman"/>
        </w:rPr>
      </w:pPr>
    </w:p>
    <w:p w14:paraId="7E897358" w14:textId="77777777" w:rsidR="00F30A37" w:rsidRDefault="00F30A37">
      <w:pPr>
        <w:rPr>
          <w:rFonts w:ascii="Times New Roman" w:eastAsia="Times New Roman" w:hAnsi="Times New Roman" w:cs="Times New Roman"/>
        </w:rPr>
      </w:pPr>
    </w:p>
    <w:p w14:paraId="7A1AE7EC" w14:textId="77777777" w:rsidR="00F30A37" w:rsidRDefault="00F30A37"/>
    <w:p w14:paraId="75402F02" w14:textId="77777777" w:rsidR="00F30A37" w:rsidRDefault="00F30A37"/>
    <w:sectPr w:rsidR="00F30A3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Brush Script MT Italic">
    <w:panose1 w:val="03060802040406070304"/>
    <w:charset w:val="00"/>
    <w:family w:val="auto"/>
    <w:pitch w:val="variable"/>
    <w:sig w:usb0="00000003" w:usb1="00000000" w:usb2="00000000" w:usb3="00000000" w:csb0="0025003B" w:csb1="00000000"/>
  </w:font>
  <w:font w:name="Playball">
    <w:altName w:val="Times New Roman"/>
    <w:charset w:val="00"/>
    <w:family w:val="auto"/>
    <w:pitch w:val="default"/>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30A37"/>
    <w:rsid w:val="00032D08"/>
    <w:rsid w:val="004C399E"/>
    <w:rsid w:val="00602E3C"/>
    <w:rsid w:val="00F30A37"/>
    <w:rsid w:val="1DD26BA9"/>
    <w:rsid w:val="3D676DC9"/>
    <w:rsid w:val="77CB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E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US" w:bidi="ar-SA"/>
      </w:rPr>
    </w:rPrDefault>
    <w:pPrDefault/>
  </w:docDefaults>
  <w:latentStyles w:defLockedState="0" w:defUIPriority="0" w:defSemiHidden="0" w:defUnhideWhenUsed="0" w:defQFormat="0" w:count="276">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color w:val="000000"/>
      <w:sz w:val="22"/>
      <w:szCs w:val="22"/>
      <w:lang w:val="zh-C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US" w:bidi="ar-SA"/>
      </w:rPr>
    </w:rPrDefault>
    <w:pPrDefault/>
  </w:docDefaults>
  <w:latentStyles w:defLockedState="0" w:defUIPriority="0" w:defSemiHidden="0" w:defUnhideWhenUsed="0" w:defQFormat="0" w:count="276">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color w:val="000000"/>
      <w:sz w:val="22"/>
      <w:szCs w:val="22"/>
      <w:lang w:val="zh-C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mie.g@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1910</Characters>
  <Application>Microsoft Macintosh Word</Application>
  <DocSecurity>0</DocSecurity>
  <Lines>15</Lines>
  <Paragraphs>4</Paragraphs>
  <ScaleCrop>false</ScaleCrop>
  <Company>Fort McMurray Catholic School District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FMCSD Student</cp:lastModifiedBy>
  <cp:revision>3</cp:revision>
  <dcterms:created xsi:type="dcterms:W3CDTF">2018-03-26T17:05:00Z</dcterms:created>
  <dcterms:modified xsi:type="dcterms:W3CDTF">2018-03-26T17:54:00Z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